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E5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附件2</w:t>
      </w:r>
    </w:p>
    <w:p w14:paraId="290DD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报价表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2"/>
        <w:gridCol w:w="3967"/>
      </w:tblGrid>
      <w:tr w14:paraId="215D9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1" w:type="pct"/>
          </w:tcPr>
          <w:p w14:paraId="40E4D962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项目</w:t>
            </w:r>
          </w:p>
        </w:tc>
        <w:tc>
          <w:tcPr>
            <w:tcW w:w="2328" w:type="pct"/>
          </w:tcPr>
          <w:p w14:paraId="64F8888C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价格</w:t>
            </w:r>
          </w:p>
        </w:tc>
      </w:tr>
      <w:tr w14:paraId="2B2F0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1" w:type="pct"/>
          </w:tcPr>
          <w:p w14:paraId="0B52DDBD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法律咨询服务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（包干价）</w:t>
            </w:r>
          </w:p>
        </w:tc>
        <w:tc>
          <w:tcPr>
            <w:tcW w:w="2328" w:type="pct"/>
          </w:tcPr>
          <w:p w14:paraId="3F10B078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  <w:t>元/年</w:t>
            </w:r>
          </w:p>
        </w:tc>
      </w:tr>
      <w:tr w14:paraId="047FA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1" w:type="pct"/>
          </w:tcPr>
          <w:p w14:paraId="497DDDD5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法律服务（包干价）</w:t>
            </w:r>
          </w:p>
        </w:tc>
        <w:tc>
          <w:tcPr>
            <w:tcW w:w="2328" w:type="pct"/>
          </w:tcPr>
          <w:p w14:paraId="32373563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  <w:t>元/年</w:t>
            </w:r>
          </w:p>
        </w:tc>
      </w:tr>
    </w:tbl>
    <w:p w14:paraId="53B00F21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1E3566"/>
    <w:rsid w:val="203565E4"/>
    <w:rsid w:val="301E3566"/>
    <w:rsid w:val="4E56704C"/>
    <w:rsid w:val="559610F6"/>
    <w:rsid w:val="62ED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42</Characters>
  <Lines>0</Lines>
  <Paragraphs>0</Paragraphs>
  <TotalTime>0</TotalTime>
  <ScaleCrop>false</ScaleCrop>
  <LinksUpToDate>false</LinksUpToDate>
  <CharactersWithSpaces>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2026-01-08T07:58:00Z</dcterms:created>
  <dc:creator>田小妹</dc:creator>
  <cp:lastModifiedBy>田小妹</cp:lastModifiedBy>
  <cp:lastPrinted>2026-01-13T03:51:52Z</cp:lastPrinted>
  <dcterms:modified xsi:type="dcterms:W3CDTF">2026-01-13T03:52:18Z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2CE1F095928E455F8E4A1BB0C15509B5_11</vt:lpwstr>
  </property>
  <property fmtid="{D5CDD505-2E9C-101B-9397-08002B2CF9AE}" pid="4" name="KSOTemplateDocerSaveRecord">
    <vt:lpwstr>eyJoZGlkIjoiN2M0YzBmOTMwZGY4MDEyZDE2N2Y3NWQ5NjdmNjM1YmEiLCJ1c2VySWQiOiIyNzY2Mjg0NTEifQ==</vt:lpwstr>
  </property>
</Properties>
</file>